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05" w:rsidRDefault="001A5305">
      <w:pPr>
        <w:pStyle w:val="FrameContents"/>
        <w:spacing w:after="0" w:line="100" w:lineRule="atLeast"/>
        <w:jc w:val="center"/>
        <w:rPr>
          <w:b/>
          <w:bCs/>
          <w:caps/>
          <w:sz w:val="20"/>
          <w:szCs w:val="20"/>
        </w:rPr>
      </w:pPr>
    </w:p>
    <w:p w:rsidR="001A5305" w:rsidRDefault="00AE1391">
      <w:pPr>
        <w:pStyle w:val="Heading1"/>
      </w:pPr>
      <w:r>
        <w:rPr>
          <w:rFonts w:ascii="Mangal" w:hAnsi="Mangal" w:cs="Mangal"/>
          <w:sz w:val="24"/>
          <w:cs/>
          <w:lang w:bidi="hi-IN"/>
        </w:rPr>
        <w:t>गणित विभाग</w:t>
      </w:r>
    </w:p>
    <w:p w:rsidR="001A5305" w:rsidRDefault="00AE1391">
      <w:pPr>
        <w:pStyle w:val="Heading1"/>
      </w:pPr>
      <w:r>
        <w:rPr>
          <w:noProof/>
          <w:lang w:val="en-US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Square wrapText="bothSides"/>
            <wp:docPr id="1" name="Image1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DEPARTMENT OF MATHEMATICS</w:t>
      </w:r>
    </w:p>
    <w:p w:rsidR="001A5305" w:rsidRDefault="00AE1391">
      <w:pPr>
        <w:spacing w:after="0" w:line="240" w:lineRule="auto"/>
        <w:jc w:val="center"/>
      </w:pPr>
      <w:r>
        <w:rPr>
          <w:rFonts w:ascii="Mangal" w:hAnsi="Mangal" w:cs="Mangal"/>
          <w:cs/>
          <w:lang w:bidi="hi-IN"/>
        </w:rPr>
        <w:t>दिल्लीविश्व</w:t>
      </w:r>
      <w:r>
        <w:rPr>
          <w:rFonts w:cs="Mangal"/>
          <w:cs/>
          <w:lang w:bidi="hi-IN"/>
        </w:rPr>
        <w:t>विद्यालय</w:t>
      </w:r>
      <w:r>
        <w:rPr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दिल्ली</w:t>
      </w:r>
      <w:r>
        <w:rPr>
          <w:lang w:bidi="hi-IN"/>
        </w:rPr>
        <w:t>-110007</w:t>
      </w:r>
    </w:p>
    <w:p w:rsidR="001A5305" w:rsidRDefault="00AE1391">
      <w:pPr>
        <w:pStyle w:val="Heading1"/>
      </w:pPr>
      <w:r>
        <w:rPr>
          <w:rFonts w:ascii="Arial" w:hAnsi="Arial" w:cs="Arial"/>
          <w:sz w:val="24"/>
        </w:rPr>
        <w:t>UNIVERSITY OF DELHI</w:t>
      </w:r>
      <w:proofErr w:type="gramStart"/>
      <w:r>
        <w:rPr>
          <w:rFonts w:ascii="Arial" w:hAnsi="Arial" w:cs="Arial"/>
          <w:sz w:val="24"/>
        </w:rPr>
        <w:t>,DELHI</w:t>
      </w:r>
      <w:proofErr w:type="gramEnd"/>
      <w:r>
        <w:rPr>
          <w:rFonts w:ascii="Arial" w:hAnsi="Arial" w:cs="Arial"/>
          <w:sz w:val="24"/>
        </w:rPr>
        <w:t xml:space="preserve"> – 110007</w:t>
      </w:r>
    </w:p>
    <w:p w:rsidR="001A5305" w:rsidRDefault="00AE1391">
      <w:r>
        <w:rPr>
          <w:rFonts w:cs="Mangal"/>
          <w:cs/>
          <w:lang w:bidi="hi-IN"/>
        </w:rPr>
        <w:t>ई</w:t>
      </w:r>
      <w:r>
        <w:rPr>
          <w:lang w:bidi="hi-IN"/>
        </w:rPr>
        <w:t>-</w:t>
      </w:r>
      <w:r>
        <w:rPr>
          <w:rFonts w:cs="Mangal"/>
          <w:cs/>
          <w:lang w:bidi="hi-IN"/>
        </w:rPr>
        <w:t>मेल</w:t>
      </w:r>
      <w:r>
        <w:rPr>
          <w:rFonts w:cs="Mangal"/>
          <w:lang w:bidi="hi-IN"/>
        </w:rPr>
        <w:t xml:space="preserve"> </w:t>
      </w:r>
      <w:r>
        <w:rPr>
          <w:lang w:bidi="hi-IN"/>
        </w:rPr>
        <w:t>:</w:t>
      </w:r>
      <w:hyperlink r:id="rId6">
        <w:r>
          <w:rPr>
            <w:rStyle w:val="InternetLink"/>
            <w:rFonts w:cs="Arial"/>
          </w:rPr>
          <w:t>head@maths.du.ac.in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6848">
        <w:rPr>
          <w:rFonts w:ascii="Arial" w:hAnsi="Arial" w:cs="Arial"/>
        </w:rPr>
        <w:t xml:space="preserve">                                      </w:t>
      </w:r>
      <w:r>
        <w:rPr>
          <w:rFonts w:ascii="Mangal" w:hAnsi="Mangal" w:cs="Mangal"/>
          <w:cs/>
          <w:lang w:bidi="hi-IN"/>
        </w:rPr>
        <w:t>दूरभाष</w:t>
      </w:r>
      <w:r>
        <w:rPr>
          <w:rFonts w:ascii="Mangal" w:hAnsi="Mangal" w:cs="Mangal"/>
          <w:lang w:bidi="hi-IN"/>
        </w:rPr>
        <w:t xml:space="preserve"> -</w:t>
      </w:r>
      <w:r>
        <w:rPr>
          <w:rFonts w:ascii="Arial" w:hAnsi="Arial" w:cs="Arial"/>
        </w:rPr>
        <w:t xml:space="preserve"> 27666658</w:t>
      </w:r>
    </w:p>
    <w:p w:rsidR="001A5305" w:rsidRDefault="005763CA">
      <w:pPr>
        <w:spacing w:line="240" w:lineRule="auto"/>
        <w:jc w:val="center"/>
      </w:pPr>
      <w:r w:rsidRPr="005763CA">
        <w:pict>
          <v:line id="Image1" o:spid="_x0000_s1026" style="position:absolute;left:0;text-align:left;z-index:251658240" from="-51.1pt,-6.15pt" to="484.2pt,-5.7pt" strokeweight="1.41mm">
            <v:fill o:detectmouseclick="t"/>
          </v:line>
        </w:pict>
      </w:r>
      <w:r w:rsidR="00AE1391">
        <w:rPr>
          <w:b/>
          <w:bCs/>
          <w:caps/>
          <w:sz w:val="24"/>
          <w:szCs w:val="24"/>
          <w:shd w:val="clear" w:color="auto" w:fill="FFFFFF"/>
        </w:rPr>
        <w:t>Proforma to be filled by TEACHER-IN-CHARGE for the appointment of paper setters and examiners for the University examinations April/May -2020</w:t>
      </w:r>
    </w:p>
    <w:p w:rsidR="001A5305" w:rsidRDefault="00AE1391">
      <w:pPr>
        <w:spacing w:line="240" w:lineRule="auto"/>
        <w:jc w:val="center"/>
      </w:pP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hd w:val="clear" w:color="auto" w:fill="FFFFFF"/>
        </w:rPr>
        <w:t>Name of the College</w:t>
      </w:r>
      <w:proofErr w:type="gramStart"/>
      <w:r>
        <w:rPr>
          <w:b/>
          <w:bCs/>
          <w:smallCaps/>
          <w:shd w:val="clear" w:color="auto" w:fill="FFFFFF"/>
        </w:rPr>
        <w:t>:...................................................................</w:t>
      </w:r>
      <w:proofErr w:type="gramEnd"/>
      <w:r>
        <w:rPr>
          <w:b/>
          <w:bCs/>
          <w:smallCaps/>
          <w:shd w:val="clear" w:color="auto" w:fill="FFFFFF"/>
        </w:rPr>
        <w:t xml:space="preserve"> </w:t>
      </w:r>
    </w:p>
    <w:p w:rsidR="001A5305" w:rsidRDefault="00AE1391">
      <w:pPr>
        <w:spacing w:line="240" w:lineRule="auto"/>
        <w:jc w:val="center"/>
      </w:pPr>
      <w:proofErr w:type="gramStart"/>
      <w:r>
        <w:rPr>
          <w:b/>
          <w:bCs/>
          <w:smallCaps/>
          <w:shd w:val="clear" w:color="auto" w:fill="FFFFFF"/>
        </w:rPr>
        <w:t>List of Courses of B.sc.</w:t>
      </w:r>
      <w:proofErr w:type="gramEnd"/>
      <w:r>
        <w:rPr>
          <w:b/>
          <w:bCs/>
          <w:smallCaps/>
          <w:shd w:val="clear" w:color="auto" w:fill="FFFFFF"/>
        </w:rPr>
        <w:t xml:space="preserve"> (H) Mathematics         </w:t>
      </w:r>
    </w:p>
    <w:tbl>
      <w:tblPr>
        <w:tblW w:w="10290" w:type="dxa"/>
        <w:tblInd w:w="-3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750"/>
        <w:gridCol w:w="1838"/>
        <w:gridCol w:w="2212"/>
        <w:gridCol w:w="1890"/>
        <w:gridCol w:w="1890"/>
        <w:gridCol w:w="1710"/>
      </w:tblGrid>
      <w:tr w:rsidR="0003388C" w:rsidTr="0003388C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03388C">
            <w:pPr>
              <w:spacing w:before="60" w:after="80"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Sr. NO.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03388C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No.*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03388C" w:rsidTr="0003388C">
        <w:trPr>
          <w:trHeight w:val="332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03388C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03388C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t xml:space="preserve">Course :    C.B.C.S. B.Sc.(H) Math-I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  <w:shd w:val="clear" w:color="auto" w:fill="FFFFFF"/>
              </w:rPr>
              <w:t>-II)</w:t>
            </w:r>
          </w:p>
        </w:tc>
      </w:tr>
      <w:tr w:rsidR="00331E96" w:rsidTr="000D55F7">
        <w:trPr>
          <w:trHeight w:val="258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Pr="0003388C" w:rsidRDefault="00331E96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BMATH203: Real Analysis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31E96" w:rsidTr="000D55F7">
        <w:trPr>
          <w:trHeight w:val="300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Pr="0003388C" w:rsidRDefault="00331E96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31E96" w:rsidTr="00094F62">
        <w:trPr>
          <w:trHeight w:val="36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Pr="0003388C" w:rsidRDefault="00331E96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BMATH204: Differential Equations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31E96" w:rsidTr="00094F62">
        <w:trPr>
          <w:trHeight w:val="450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Pr="0003388C" w:rsidRDefault="00331E96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31E96" w:rsidTr="0079429D">
        <w:trPr>
          <w:trHeight w:hRule="exact" w:val="523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Pr="0003388C" w:rsidRDefault="00331E96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BMATH204: Differential Equations (PRACTICALS)</w:t>
            </w:r>
          </w:p>
        </w:tc>
        <w:tc>
          <w:tcPr>
            <w:tcW w:w="221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31E96" w:rsidTr="0079429D">
        <w:trPr>
          <w:trHeight w:val="377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Pr="0003388C" w:rsidRDefault="00331E96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E96" w:rsidRDefault="00331E96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CE683C" w:rsidRDefault="00CE683C"/>
    <w:tbl>
      <w:tblPr>
        <w:tblW w:w="10290" w:type="dxa"/>
        <w:tblInd w:w="-3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750"/>
        <w:gridCol w:w="1838"/>
        <w:gridCol w:w="2212"/>
        <w:gridCol w:w="1890"/>
        <w:gridCol w:w="1890"/>
        <w:gridCol w:w="1710"/>
      </w:tblGrid>
      <w:tr w:rsidR="0003388C" w:rsidTr="0003388C">
        <w:trPr>
          <w:trHeight w:val="440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03388C">
            <w:pPr>
              <w:pStyle w:val="ListParagraph"/>
              <w:spacing w:before="60" w:after="0" w:line="10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AA6387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t xml:space="preserve">Course :   C.B.C.S. B.Sc.(H) Math-II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  <w:shd w:val="clear" w:color="auto" w:fill="FFFFFF"/>
              </w:rPr>
              <w:t>-IV)</w:t>
            </w:r>
          </w:p>
        </w:tc>
      </w:tr>
      <w:tr w:rsidR="00720B29" w:rsidTr="00CE683C">
        <w:trPr>
          <w:trHeight w:val="420"/>
        </w:trPr>
        <w:tc>
          <w:tcPr>
            <w:tcW w:w="7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20B29">
            <w:pPr>
              <w:spacing w:before="60" w:after="80"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Sr. No.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No.*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720B29" w:rsidTr="00CE683C">
        <w:trPr>
          <w:trHeight w:val="42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C-8: </w:t>
            </w:r>
            <w:bookmarkStart w:id="0" w:name="__DdeLink__586_2066464559"/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Partial  </w:t>
            </w:r>
            <w:bookmarkEnd w:id="0"/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Differential Equations 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CE683C">
        <w:trPr>
          <w:trHeight w:val="391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9429D">
        <w:trPr>
          <w:trHeight w:hRule="exact" w:val="703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C-8: </w:t>
            </w:r>
            <w:bookmarkStart w:id="1" w:name="__DdeLink__586_20664645591"/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Partial  </w:t>
            </w:r>
            <w:bookmarkEnd w:id="1"/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Differential Equations (PRACTICALS)</w:t>
            </w:r>
          </w:p>
          <w:p w:rsidR="00720B29" w:rsidRDefault="00720B29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21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CE683C">
        <w:trPr>
          <w:trHeight w:val="465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CE683C">
        <w:trPr>
          <w:trHeight w:val="54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C-9: 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riemann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 integration and series of functions</w:t>
            </w:r>
          </w:p>
          <w:p w:rsidR="00720B29" w:rsidRDefault="00720B29">
            <w:pPr>
              <w:spacing w:before="60" w:after="0" w:line="100" w:lineRule="atLeast"/>
              <w:jc w:val="center"/>
              <w:rPr>
                <w:b/>
                <w:bCs/>
                <w:smallCaps/>
                <w:sz w:val="21"/>
                <w:szCs w:val="21"/>
                <w:highlight w:val="white"/>
              </w:rPr>
            </w:pP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CE683C">
        <w:trPr>
          <w:trHeight w:val="334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CE683C">
        <w:trPr>
          <w:trHeight w:val="39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C-10:Ring theory and linear algebra-I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CE683C">
        <w:trPr>
          <w:trHeight w:val="420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9429D">
        <w:trPr>
          <w:trHeight w:hRule="exact" w:val="62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SEC-2:            COMPUTER ALGEBRA SYSTEMS AND RELATED SOFTWARES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CE683C">
        <w:trPr>
          <w:trHeight w:val="675"/>
        </w:trPr>
        <w:tc>
          <w:tcPr>
            <w:tcW w:w="7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CE683C" w:rsidRDefault="00CE683C">
      <w:r>
        <w:br w:type="page"/>
      </w:r>
    </w:p>
    <w:p w:rsidR="00B91242" w:rsidRDefault="00B91242"/>
    <w:tbl>
      <w:tblPr>
        <w:tblW w:w="10290" w:type="dxa"/>
        <w:tblInd w:w="-3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728"/>
        <w:gridCol w:w="2452"/>
        <w:gridCol w:w="1821"/>
        <w:gridCol w:w="1810"/>
        <w:gridCol w:w="1804"/>
        <w:gridCol w:w="1675"/>
      </w:tblGrid>
      <w:tr w:rsidR="0003388C" w:rsidTr="00720B29">
        <w:trPr>
          <w:trHeight w:val="630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03388C">
            <w:pPr>
              <w:pStyle w:val="ListParagraph"/>
              <w:spacing w:before="60" w:after="0" w:line="10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88C" w:rsidRDefault="0003388C" w:rsidP="00FE67E9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Course 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C.B.C.S.  B.Sc.(H) Math-II </w:t>
            </w:r>
            <w:r>
              <w:rPr>
                <w:b/>
                <w:bCs/>
                <w:sz w:val="21"/>
                <w:szCs w:val="21"/>
                <w:highlight w:val="white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highlight w:val="white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  <w:highlight w:val="white"/>
                <w:shd w:val="clear" w:color="auto" w:fill="FFFFFF"/>
              </w:rPr>
              <w:t>-VI)</w:t>
            </w:r>
          </w:p>
        </w:tc>
      </w:tr>
      <w:tr w:rsidR="00720B29" w:rsidTr="00720B29">
        <w:trPr>
          <w:trHeight w:val="270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Sr. No.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No.*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id*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5C6896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720B29" w:rsidTr="00720B29">
        <w:trPr>
          <w:trHeight w:val="270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after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after="0" w:line="240" w:lineRule="auto"/>
              <w:rPr>
                <w:sz w:val="21"/>
                <w:szCs w:val="21"/>
              </w:rPr>
            </w:pPr>
            <w:bookmarkStart w:id="2" w:name="__DdeLink__1627_3085439635"/>
            <w:r>
              <w:rPr>
                <w:b/>
                <w:bCs/>
                <w:sz w:val="21"/>
                <w:szCs w:val="21"/>
              </w:rPr>
              <w:t>C13-Complex Analysis</w:t>
            </w:r>
            <w:bookmarkEnd w:id="2"/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45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after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13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spacing w:after="0" w:line="240" w:lineRule="auto"/>
              <w:jc w:val="both"/>
            </w:pPr>
            <w:r>
              <w:rPr>
                <w:b/>
                <w:bCs/>
                <w:sz w:val="21"/>
                <w:szCs w:val="21"/>
              </w:rPr>
              <w:t>C13-Complex Analysis (PRACTICALS)</w:t>
            </w:r>
          </w:p>
        </w:tc>
        <w:tc>
          <w:tcPr>
            <w:tcW w:w="182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480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pStyle w:val="ListParagraph"/>
              <w:spacing w:before="60" w:after="0" w:line="100" w:lineRule="atLeast"/>
              <w:ind w:left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1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C14-Ring Theory and Linear Algebra-II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line="253" w:lineRule="atLeast"/>
              <w:jc w:val="both"/>
              <w:rPr>
                <w:rFonts w:ascii="Helvetica" w:hAnsi="Helvetica"/>
                <w:color w:val="555555"/>
                <w:sz w:val="20"/>
                <w:szCs w:val="20"/>
                <w:highlight w:val="white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570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pStyle w:val="ListParagraph"/>
              <w:numPr>
                <w:ilvl w:val="0"/>
                <w:numId w:val="1"/>
              </w:numPr>
              <w:spacing w:before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line="253" w:lineRule="atLeast"/>
              <w:jc w:val="both"/>
              <w:rPr>
                <w:rFonts w:ascii="Helvetica" w:hAnsi="Helvetica"/>
                <w:color w:val="555555"/>
                <w:sz w:val="20"/>
                <w:szCs w:val="20"/>
                <w:highlight w:val="whit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720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DSE-3:Probability Theory &amp; Statistics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488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03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DSE-3: Mechanics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90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942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DSE-3:Bio-Mathematics Number Theory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45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60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DSE:4-Linear Programming and Theory of Games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33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3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DSE:4-Applications of Algebra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60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33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03388C">
            <w:pPr>
              <w:pStyle w:val="ListParagraph"/>
              <w:numPr>
                <w:ilvl w:val="0"/>
                <w:numId w:val="1"/>
              </w:num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spacing w:before="60" w:after="80" w:line="100" w:lineRule="atLeast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33"/>
        </w:trPr>
        <w:tc>
          <w:tcPr>
            <w:tcW w:w="7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720B29">
            <w:pPr>
              <w:pStyle w:val="ListParagraph"/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956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720B29">
            <w:pPr>
              <w:spacing w:before="60" w:after="80" w:line="100" w:lineRule="atLeast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Any other course</w:t>
            </w:r>
          </w:p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33"/>
        </w:trPr>
        <w:tc>
          <w:tcPr>
            <w:tcW w:w="7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720B29">
            <w:pPr>
              <w:pStyle w:val="ListParagraph"/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spacing w:before="60" w:after="80" w:line="100" w:lineRule="atLeast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33"/>
        </w:trPr>
        <w:tc>
          <w:tcPr>
            <w:tcW w:w="7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720B29">
            <w:pPr>
              <w:pStyle w:val="ListParagraph"/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spacing w:before="60" w:after="80" w:line="100" w:lineRule="atLeast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20B29" w:rsidTr="00720B29">
        <w:trPr>
          <w:trHeight w:val="333"/>
        </w:trPr>
        <w:tc>
          <w:tcPr>
            <w:tcW w:w="7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Pr="0003388C" w:rsidRDefault="00720B29" w:rsidP="00720B29">
            <w:pPr>
              <w:pStyle w:val="ListParagraph"/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4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03388C">
            <w:pPr>
              <w:spacing w:before="60" w:after="80" w:line="100" w:lineRule="atLeast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 w:rsidP="001B75D4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B29" w:rsidRDefault="00720B2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1A5305" w:rsidRDefault="001A5305">
      <w:pPr>
        <w:spacing w:before="60" w:after="80" w:line="100" w:lineRule="atLeast"/>
        <w:rPr>
          <w:b/>
          <w:bCs/>
          <w:smallCaps/>
          <w:highlight w:val="white"/>
        </w:rPr>
      </w:pPr>
    </w:p>
    <w:p w:rsidR="001B75D4" w:rsidRDefault="001B75D4">
      <w:pPr>
        <w:tabs>
          <w:tab w:val="clear" w:pos="720"/>
        </w:tabs>
        <w:suppressAutoHyphens w:val="0"/>
        <w:spacing w:after="0" w:line="240" w:lineRule="auto"/>
        <w:rPr>
          <w:b/>
          <w:bCs/>
          <w:smallCaps/>
          <w:shd w:val="clear" w:color="auto" w:fill="FFFFFF"/>
        </w:rPr>
      </w:pPr>
      <w:r>
        <w:rPr>
          <w:b/>
          <w:bCs/>
          <w:smallCaps/>
          <w:shd w:val="clear" w:color="auto" w:fill="FFFFFF"/>
        </w:rPr>
        <w:br w:type="page"/>
      </w:r>
    </w:p>
    <w:p w:rsidR="00720B29" w:rsidRDefault="00720B29">
      <w:pPr>
        <w:spacing w:before="60" w:after="80" w:line="100" w:lineRule="atLeast"/>
        <w:rPr>
          <w:b/>
          <w:bCs/>
          <w:smallCaps/>
          <w:shd w:val="clear" w:color="auto" w:fill="FFFFFF"/>
        </w:rPr>
      </w:pPr>
    </w:p>
    <w:p w:rsidR="001A5305" w:rsidRDefault="00AE1391" w:rsidP="00B91242">
      <w:pPr>
        <w:spacing w:before="60" w:after="80" w:line="100" w:lineRule="atLeast"/>
        <w:jc w:val="center"/>
        <w:rPr>
          <w:sz w:val="36"/>
        </w:rPr>
      </w:pPr>
      <w:r w:rsidRPr="00B91242">
        <w:rPr>
          <w:b/>
          <w:bCs/>
          <w:smallCaps/>
          <w:sz w:val="36"/>
          <w:shd w:val="clear" w:color="auto" w:fill="FFFFFF"/>
        </w:rPr>
        <w:t xml:space="preserve">List </w:t>
      </w:r>
      <w:proofErr w:type="gramStart"/>
      <w:r w:rsidRPr="00B91242">
        <w:rPr>
          <w:b/>
          <w:bCs/>
          <w:smallCaps/>
          <w:sz w:val="36"/>
          <w:shd w:val="clear" w:color="auto" w:fill="FFFFFF"/>
        </w:rPr>
        <w:t>of  B.Sc</w:t>
      </w:r>
      <w:proofErr w:type="gramEnd"/>
      <w:r w:rsidRPr="00B91242">
        <w:rPr>
          <w:b/>
          <w:bCs/>
          <w:smallCaps/>
          <w:sz w:val="36"/>
          <w:shd w:val="clear" w:color="auto" w:fill="FFFFFF"/>
        </w:rPr>
        <w:t>.(POG) Mathematical sciences courses /Physical sciences courses/applied physical sciences</w:t>
      </w:r>
    </w:p>
    <w:p w:rsidR="00D66CC9" w:rsidRPr="00B91242" w:rsidRDefault="00D66CC9" w:rsidP="00B91242">
      <w:pPr>
        <w:spacing w:before="60" w:after="80" w:line="100" w:lineRule="atLeast"/>
        <w:jc w:val="center"/>
        <w:rPr>
          <w:sz w:val="36"/>
        </w:rPr>
      </w:pPr>
    </w:p>
    <w:tbl>
      <w:tblPr>
        <w:tblW w:w="10039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4A0"/>
      </w:tblPr>
      <w:tblGrid>
        <w:gridCol w:w="679"/>
        <w:gridCol w:w="2970"/>
        <w:gridCol w:w="1530"/>
        <w:gridCol w:w="1980"/>
        <w:gridCol w:w="1420"/>
        <w:gridCol w:w="20"/>
        <w:gridCol w:w="1440"/>
      </w:tblGrid>
      <w:tr w:rsidR="00CE683C" w:rsidTr="001F5D9E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83C" w:rsidRPr="00CE683C" w:rsidRDefault="00CE683C" w:rsidP="00720B29">
            <w:pPr>
              <w:spacing w:before="60" w:after="80" w:line="100" w:lineRule="atLeast"/>
              <w:jc w:val="center"/>
              <w:rPr>
                <w:b/>
                <w:bCs/>
                <w:shd w:val="clear" w:color="auto" w:fill="FFFFFF"/>
              </w:rPr>
            </w:pPr>
            <w:r w:rsidRPr="00CE683C">
              <w:rPr>
                <w:b/>
                <w:bCs/>
                <w:shd w:val="clear" w:color="auto" w:fill="FFFFFF"/>
              </w:rPr>
              <w:t>Sr. No.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83C" w:rsidRDefault="00CE683C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83C" w:rsidRDefault="00CE683C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83C" w:rsidRDefault="00CE683C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83C" w:rsidRDefault="00CE683C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83C" w:rsidRDefault="00CE683C">
            <w:pPr>
              <w:spacing w:before="60" w:after="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1F5D9E" w:rsidTr="000911AA">
        <w:trPr>
          <w:trHeight w:val="638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5D9E" w:rsidRPr="008D3D5C" w:rsidRDefault="001F5D9E" w:rsidP="00720B29">
            <w:pPr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5D9E" w:rsidRDefault="001F5D9E" w:rsidP="001F5D9E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t xml:space="preserve">Course :   </w:t>
            </w:r>
            <w:r>
              <w:rPr>
                <w:b/>
                <w:sz w:val="21"/>
                <w:szCs w:val="21"/>
                <w:shd w:val="clear" w:color="auto" w:fill="FFFFFF"/>
              </w:rPr>
              <w:t xml:space="preserve">C.B.C.S. </w:t>
            </w: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- II)</w:t>
            </w:r>
          </w:p>
        </w:tc>
      </w:tr>
      <w:tr w:rsidR="0079429D" w:rsidTr="00B3503D">
        <w:trPr>
          <w:trHeight w:val="638"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720B29">
            <w:pPr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  <w:r w:rsidRPr="008D3D5C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line="100" w:lineRule="atLeast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Calculus and Geometry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9429D" w:rsidTr="00B3503D">
        <w:trPr>
          <w:trHeight w:val="638"/>
        </w:trPr>
        <w:tc>
          <w:tcPr>
            <w:tcW w:w="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Pr="008D3D5C" w:rsidRDefault="0079429D" w:rsidP="00720B29">
            <w:pPr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after="0" w:line="100" w:lineRule="atLeast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91242" w:rsidRDefault="00B91242"/>
    <w:tbl>
      <w:tblPr>
        <w:tblW w:w="10039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4A0"/>
      </w:tblPr>
      <w:tblGrid>
        <w:gridCol w:w="679"/>
        <w:gridCol w:w="2970"/>
        <w:gridCol w:w="1530"/>
        <w:gridCol w:w="1980"/>
        <w:gridCol w:w="1440"/>
        <w:gridCol w:w="1440"/>
      </w:tblGrid>
      <w:tr w:rsidR="001F5D9E" w:rsidTr="008D2670">
        <w:trPr>
          <w:trHeight w:val="59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5D9E" w:rsidRPr="008D3D5C" w:rsidRDefault="001F5D9E" w:rsidP="00720B29">
            <w:pPr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5D9E" w:rsidRDefault="00B91242" w:rsidP="00B91242">
            <w:pPr>
              <w:tabs>
                <w:tab w:val="left" w:pos="3390"/>
                <w:tab w:val="center" w:pos="4626"/>
              </w:tabs>
              <w:spacing w:before="60" w:after="80" w:line="100" w:lineRule="atLeast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</w:rPr>
              <w:tab/>
            </w:r>
            <w:r w:rsidR="001F5D9E" w:rsidRPr="00331E96">
              <w:rPr>
                <w:b/>
                <w:bCs/>
                <w:sz w:val="21"/>
                <w:szCs w:val="21"/>
              </w:rPr>
              <w:t xml:space="preserve">Course :    </w:t>
            </w:r>
            <w:r w:rsidR="001F5D9E" w:rsidRPr="00331E9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 (</w:t>
            </w:r>
            <w:proofErr w:type="spellStart"/>
            <w:r w:rsidR="001F5D9E" w:rsidRPr="00331E9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 w:rsidR="001F5D9E" w:rsidRPr="00331E9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- IV)</w:t>
            </w:r>
          </w:p>
        </w:tc>
      </w:tr>
      <w:tr w:rsidR="0079429D" w:rsidTr="002D3B84">
        <w:trPr>
          <w:trHeight w:val="594"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720B29">
            <w:pPr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Pr="008D3D5C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after="0" w:line="100" w:lineRule="atLeast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REAL ANALYSIS</w:t>
            </w:r>
          </w:p>
          <w:p w:rsidR="0079429D" w:rsidRDefault="0079429D" w:rsidP="008D3D5C">
            <w:pPr>
              <w:spacing w:before="60" w:line="100" w:lineRule="atLeast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9429D" w:rsidTr="002D3B84">
        <w:trPr>
          <w:trHeight w:val="594"/>
        </w:trPr>
        <w:tc>
          <w:tcPr>
            <w:tcW w:w="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Pr="008D3D5C" w:rsidRDefault="0079429D" w:rsidP="00720B29">
            <w:pPr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after="0" w:line="100" w:lineRule="atLeast"/>
              <w:rPr>
                <w:rFonts w:cs="Calibri"/>
                <w:b/>
                <w:bCs/>
                <w:color w:val="000000"/>
                <w:sz w:val="21"/>
                <w:szCs w:val="21"/>
                <w:highlight w:val="white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91242" w:rsidRDefault="00B91242"/>
    <w:tbl>
      <w:tblPr>
        <w:tblW w:w="10039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4A0"/>
      </w:tblPr>
      <w:tblGrid>
        <w:gridCol w:w="679"/>
        <w:gridCol w:w="2970"/>
        <w:gridCol w:w="1530"/>
        <w:gridCol w:w="1980"/>
        <w:gridCol w:w="1440"/>
        <w:gridCol w:w="1440"/>
      </w:tblGrid>
      <w:tr w:rsidR="001F5D9E" w:rsidTr="00606314">
        <w:trPr>
          <w:trHeight w:val="267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5D9E" w:rsidRPr="008D3D5C" w:rsidRDefault="00B91242" w:rsidP="00720B29">
            <w:pPr>
              <w:pStyle w:val="ListParagraph"/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93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5D9E" w:rsidRDefault="001F5D9E" w:rsidP="00B91242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 w:rsidRPr="00331E96">
              <w:rPr>
                <w:b/>
                <w:bCs/>
                <w:sz w:val="21"/>
                <w:szCs w:val="21"/>
              </w:rPr>
              <w:t xml:space="preserve">Course :    </w:t>
            </w:r>
            <w:r w:rsidRPr="00331E9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 (</w:t>
            </w:r>
            <w:proofErr w:type="spellStart"/>
            <w:r w:rsidRPr="00331E9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 w:rsidRPr="00331E9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- VI)</w:t>
            </w:r>
          </w:p>
        </w:tc>
      </w:tr>
      <w:tr w:rsidR="0079429D" w:rsidTr="0017135C">
        <w:trPr>
          <w:trHeight w:val="512"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720B29">
            <w:pPr>
              <w:pStyle w:val="ListParagraph"/>
              <w:spacing w:before="60" w:after="80" w:line="100" w:lineRule="atLeast"/>
              <w:ind w:left="49"/>
              <w:rPr>
                <w:b/>
                <w:bCs/>
                <w:smallCaps/>
                <w:sz w:val="21"/>
                <w:szCs w:val="21"/>
                <w:highlight w:val="white"/>
              </w:rPr>
            </w:pPr>
            <w:r>
              <w:rPr>
                <w:b/>
                <w:bCs/>
                <w:smallCaps/>
                <w:sz w:val="21"/>
                <w:szCs w:val="21"/>
                <w:highlight w:val="white"/>
              </w:rPr>
              <w:t>19</w:t>
            </w:r>
            <w:r w:rsidRPr="008D3D5C">
              <w:rPr>
                <w:b/>
                <w:bCs/>
                <w:smallCaps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line="10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): Numerical Methods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9429D" w:rsidTr="0017135C">
        <w:trPr>
          <w:trHeight w:val="512"/>
        </w:trPr>
        <w:tc>
          <w:tcPr>
            <w:tcW w:w="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Pr="008D3D5C" w:rsidRDefault="0079429D" w:rsidP="00720B29">
            <w:pPr>
              <w:pStyle w:val="ListParagraph"/>
              <w:spacing w:before="60" w:after="80" w:line="100" w:lineRule="atLeast"/>
              <w:ind w:left="49"/>
              <w:rPr>
                <w:b/>
                <w:bCs/>
                <w:smallCaps/>
                <w:sz w:val="21"/>
                <w:szCs w:val="21"/>
                <w:highlight w:val="white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9429D" w:rsidTr="00BB24B2">
        <w:trPr>
          <w:trHeight w:val="267"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Pr="008D3D5C" w:rsidRDefault="0079429D" w:rsidP="001F5D9E">
            <w:pPr>
              <w:pStyle w:val="ListParagraph"/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  <w:r w:rsidRPr="008D3D5C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0</w:t>
            </w:r>
            <w:r w:rsidRPr="008D3D5C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DSE-2(ii):</w:t>
            </w:r>
            <w:r>
              <w:rPr>
                <w:b/>
                <w:bCs/>
                <w:sz w:val="21"/>
                <w:szCs w:val="21"/>
              </w:rPr>
              <w:t xml:space="preserve"> Probability and Statistics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9429D" w:rsidTr="00BB24B2">
        <w:trPr>
          <w:trHeight w:val="267"/>
        </w:trPr>
        <w:tc>
          <w:tcPr>
            <w:tcW w:w="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Pr="008D3D5C" w:rsidRDefault="0079429D" w:rsidP="001F5D9E">
            <w:pPr>
              <w:pStyle w:val="ListParagraph"/>
              <w:spacing w:before="60" w:after="80" w:line="100" w:lineRule="atLeast"/>
              <w:ind w:left="4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 w:rsidP="008D3D5C">
            <w:pPr>
              <w:spacing w:before="60" w:after="0" w:line="100" w:lineRule="atLeas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29D" w:rsidRDefault="0079429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1A5305" w:rsidRDefault="001A5305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p w:rsidR="001A5305" w:rsidRPr="00B91242" w:rsidRDefault="00AE1391" w:rsidP="00B91242">
      <w:pPr>
        <w:spacing w:before="60" w:after="80" w:line="100" w:lineRule="atLeast"/>
        <w:jc w:val="center"/>
        <w:rPr>
          <w:sz w:val="40"/>
        </w:rPr>
      </w:pPr>
      <w:r w:rsidRPr="00B91242">
        <w:rPr>
          <w:b/>
          <w:bCs/>
          <w:smallCaps/>
          <w:sz w:val="40"/>
          <w:shd w:val="clear" w:color="auto" w:fill="FFFFFF"/>
        </w:rPr>
        <w:t xml:space="preserve">List </w:t>
      </w:r>
      <w:proofErr w:type="gramStart"/>
      <w:r w:rsidRPr="00B91242">
        <w:rPr>
          <w:b/>
          <w:bCs/>
          <w:smallCaps/>
          <w:sz w:val="40"/>
          <w:shd w:val="clear" w:color="auto" w:fill="FFFFFF"/>
        </w:rPr>
        <w:t>of  B.A</w:t>
      </w:r>
      <w:proofErr w:type="gramEnd"/>
      <w:r w:rsidRPr="00B91242">
        <w:rPr>
          <w:b/>
          <w:bCs/>
          <w:smallCaps/>
          <w:sz w:val="40"/>
          <w:shd w:val="clear" w:color="auto" w:fill="FFFFFF"/>
        </w:rPr>
        <w:t>.(</w:t>
      </w:r>
      <w:proofErr w:type="spellStart"/>
      <w:r w:rsidRPr="00B91242">
        <w:rPr>
          <w:b/>
          <w:bCs/>
          <w:smallCaps/>
          <w:sz w:val="40"/>
          <w:shd w:val="clear" w:color="auto" w:fill="FFFFFF"/>
        </w:rPr>
        <w:t>Prog</w:t>
      </w:r>
      <w:proofErr w:type="spellEnd"/>
      <w:r w:rsidRPr="00B91242">
        <w:rPr>
          <w:b/>
          <w:bCs/>
          <w:smallCaps/>
          <w:sz w:val="40"/>
          <w:shd w:val="clear" w:color="auto" w:fill="FFFFFF"/>
        </w:rPr>
        <w:t>) courses</w:t>
      </w:r>
    </w:p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679"/>
        <w:gridCol w:w="3012"/>
        <w:gridCol w:w="1621"/>
        <w:gridCol w:w="1529"/>
        <w:gridCol w:w="1526"/>
        <w:gridCol w:w="1443"/>
      </w:tblGrid>
      <w:tr w:rsidR="001A5305" w:rsidTr="001F5D9E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F5D9E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Sr. No.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486848" w:rsidTr="009D07C9">
        <w:trPr>
          <w:trHeight w:val="466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6848" w:rsidRDefault="00AA6387" w:rsidP="001F5D9E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t xml:space="preserve">Course :    </w:t>
            </w:r>
            <w:r w:rsidR="00486848">
              <w:rPr>
                <w:b/>
                <w:sz w:val="21"/>
                <w:szCs w:val="21"/>
                <w:shd w:val="clear" w:color="auto" w:fill="FFFFFF"/>
              </w:rPr>
              <w:t xml:space="preserve">C.B.C.S. </w:t>
            </w:r>
            <w:r w:rsidR="00486848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86848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 w:rsidR="00486848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-II)  </w:t>
            </w:r>
          </w:p>
        </w:tc>
      </w:tr>
      <w:tr w:rsidR="000908AC" w:rsidTr="000E6CF7">
        <w:trPr>
          <w:trHeight w:val="466"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 w:rsidP="000E6CF7">
            <w:pPr>
              <w:spacing w:after="60" w:line="100" w:lineRule="atLeast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 21.</w:t>
            </w:r>
          </w:p>
        </w:tc>
        <w:tc>
          <w:tcPr>
            <w:tcW w:w="30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 w:rsidP="001F5D9E">
            <w:pPr>
              <w:spacing w:before="60" w:after="80" w:line="100" w:lineRule="atLeast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ALGEBRA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0908AC" w:rsidTr="000E6CF7">
        <w:trPr>
          <w:trHeight w:val="466"/>
        </w:trPr>
        <w:tc>
          <w:tcPr>
            <w:tcW w:w="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after="6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0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 w:rsidP="001F5D9E">
            <w:pPr>
              <w:spacing w:before="60" w:after="80" w:line="100" w:lineRule="atLeast"/>
              <w:rPr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66CC9" w:rsidRDefault="00D66CC9">
      <w:r>
        <w:br w:type="page"/>
      </w:r>
    </w:p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679"/>
        <w:gridCol w:w="3012"/>
        <w:gridCol w:w="1621"/>
        <w:gridCol w:w="1529"/>
        <w:gridCol w:w="1526"/>
        <w:gridCol w:w="1443"/>
      </w:tblGrid>
      <w:tr w:rsidR="00F24466" w:rsidTr="00F21C01">
        <w:trPr>
          <w:trHeight w:val="267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4466" w:rsidRDefault="00AA6387" w:rsidP="001F5D9E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Course :    </w:t>
            </w:r>
            <w:r w:rsidR="00F24466">
              <w:rPr>
                <w:b/>
                <w:sz w:val="21"/>
                <w:szCs w:val="21"/>
                <w:shd w:val="clear" w:color="auto" w:fill="FFFFFF"/>
              </w:rPr>
              <w:t xml:space="preserve">C.B.C.S. </w:t>
            </w:r>
            <w:r w:rsidR="00F2446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-IV)  </w:t>
            </w:r>
          </w:p>
        </w:tc>
      </w:tr>
      <w:tr w:rsidR="005C6ABE" w:rsidTr="005C6ABE">
        <w:trPr>
          <w:trHeight w:hRule="exact" w:val="1027"/>
        </w:trPr>
        <w:tc>
          <w:tcPr>
            <w:tcW w:w="6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C6ABE" w:rsidRDefault="005C6ABE" w:rsidP="005C6ABE">
            <w:pPr>
              <w:spacing w:after="60" w:line="100" w:lineRule="atLeast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C6ABE" w:rsidRDefault="005C6ABE" w:rsidP="00941B1E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941B1E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5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941B1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941B1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941B1E">
            <w:pPr>
              <w:spacing w:before="60"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5C6ABE" w:rsidTr="005C6ABE">
        <w:trPr>
          <w:trHeight w:hRule="exact" w:val="9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8B4663">
            <w:pPr>
              <w:spacing w:after="60" w:line="100" w:lineRule="atLeast"/>
              <w:jc w:val="center"/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22.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1F5D9E">
            <w:pPr>
              <w:spacing w:before="60" w:after="80" w:line="100" w:lineRule="atLeast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ANALYSIS</w:t>
            </w:r>
          </w:p>
        </w:tc>
        <w:tc>
          <w:tcPr>
            <w:tcW w:w="16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C6ABE" w:rsidTr="00DB2184">
        <w:trPr>
          <w:trHeight w:val="350"/>
        </w:trPr>
        <w:tc>
          <w:tcPr>
            <w:tcW w:w="6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after="6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0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1F5D9E">
            <w:pPr>
              <w:spacing w:before="60" w:after="80" w:line="100" w:lineRule="atLeast"/>
              <w:rPr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C6ABE" w:rsidTr="005C6ABE">
        <w:trPr>
          <w:trHeight w:val="267"/>
        </w:trPr>
        <w:tc>
          <w:tcPr>
            <w:tcW w:w="6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after="6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0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1F5D9E">
            <w:pPr>
              <w:spacing w:before="60" w:after="80" w:line="100" w:lineRule="atLeast"/>
              <w:rPr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66CC9" w:rsidRDefault="00D66CC9"/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679"/>
        <w:gridCol w:w="3012"/>
        <w:gridCol w:w="1621"/>
        <w:gridCol w:w="1529"/>
        <w:gridCol w:w="1526"/>
        <w:gridCol w:w="1443"/>
      </w:tblGrid>
      <w:tr w:rsidR="00F24466" w:rsidTr="00E25094">
        <w:trPr>
          <w:trHeight w:val="534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4466" w:rsidRDefault="00D66CC9" w:rsidP="001F5D9E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br w:type="page"/>
            </w:r>
            <w:proofErr w:type="gramStart"/>
            <w:r w:rsidR="00AA6387">
              <w:rPr>
                <w:b/>
                <w:bCs/>
                <w:sz w:val="21"/>
                <w:szCs w:val="21"/>
              </w:rPr>
              <w:t>Course :</w:t>
            </w:r>
            <w:proofErr w:type="gramEnd"/>
            <w:r w:rsidR="00AA6387">
              <w:rPr>
                <w:b/>
                <w:bCs/>
                <w:sz w:val="21"/>
                <w:szCs w:val="21"/>
              </w:rPr>
              <w:t xml:space="preserve">    </w:t>
            </w:r>
            <w:r w:rsidR="00F2446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  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- VI)</w:t>
            </w:r>
          </w:p>
        </w:tc>
      </w:tr>
      <w:tr w:rsidR="000908AC" w:rsidTr="000B2212">
        <w:trPr>
          <w:trHeight w:val="53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Pr="001F5D9E" w:rsidRDefault="000908AC" w:rsidP="000B2212">
            <w:p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1F5D9E">
              <w:rPr>
                <w:b/>
                <w:bCs/>
                <w:sz w:val="21"/>
                <w:szCs w:val="21"/>
              </w:rPr>
              <w:t>23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 w:rsidP="001F5D9E">
            <w:pPr>
              <w:spacing w:before="60" w:line="10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): Numerical Analysis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0908AC" w:rsidTr="000B2212">
        <w:trPr>
          <w:trHeight w:val="534"/>
        </w:trPr>
        <w:tc>
          <w:tcPr>
            <w:tcW w:w="67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908AC" w:rsidRPr="001F5D9E" w:rsidRDefault="000908AC">
            <w:p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 w:rsidP="001F5D9E">
            <w:pPr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0908AC" w:rsidTr="00586CE9">
        <w:trPr>
          <w:trHeight w:val="53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Pr="001F5D9E" w:rsidRDefault="000908AC" w:rsidP="001F5D9E">
            <w:p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1F5D9E">
              <w:rPr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30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 w:rsidP="001F5D9E">
            <w:pPr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DSE-2(ii):</w:t>
            </w:r>
            <w:r>
              <w:rPr>
                <w:b/>
                <w:bCs/>
                <w:sz w:val="21"/>
                <w:szCs w:val="21"/>
              </w:rPr>
              <w:t xml:space="preserve"> Statistics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0908AC" w:rsidTr="00586CE9">
        <w:trPr>
          <w:trHeight w:val="534"/>
        </w:trPr>
        <w:tc>
          <w:tcPr>
            <w:tcW w:w="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Pr="001F5D9E" w:rsidRDefault="000908AC" w:rsidP="001F5D9E">
            <w:p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 w:rsidP="001F5D9E">
            <w:pPr>
              <w:spacing w:before="60" w:after="0" w:line="100" w:lineRule="atLeas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08AC" w:rsidRDefault="000908AC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1A5305" w:rsidRDefault="001A5305">
      <w:pPr>
        <w:spacing w:before="60" w:after="80" w:line="100" w:lineRule="atLeast"/>
        <w:rPr>
          <w:b/>
          <w:bCs/>
          <w:smallCaps/>
          <w:sz w:val="12"/>
          <w:szCs w:val="12"/>
          <w:highlight w:val="white"/>
        </w:rPr>
      </w:pPr>
    </w:p>
    <w:p w:rsidR="00F24466" w:rsidRDefault="00F24466">
      <w:pPr>
        <w:tabs>
          <w:tab w:val="clear" w:pos="720"/>
        </w:tabs>
        <w:suppressAutoHyphens w:val="0"/>
        <w:spacing w:after="0" w:line="240" w:lineRule="auto"/>
        <w:rPr>
          <w:b/>
          <w:bCs/>
          <w:smallCaps/>
          <w:shd w:val="clear" w:color="auto" w:fill="FFFFFF"/>
        </w:rPr>
      </w:pPr>
      <w:r>
        <w:rPr>
          <w:b/>
          <w:bCs/>
          <w:smallCaps/>
          <w:shd w:val="clear" w:color="auto" w:fill="FFFFFF"/>
        </w:rPr>
        <w:br w:type="page"/>
      </w:r>
    </w:p>
    <w:p w:rsidR="001A5305" w:rsidRPr="00D66CC9" w:rsidRDefault="00AE1391" w:rsidP="00D66CC9">
      <w:pPr>
        <w:spacing w:before="60" w:after="80" w:line="100" w:lineRule="atLeast"/>
        <w:jc w:val="center"/>
        <w:rPr>
          <w:sz w:val="40"/>
        </w:rPr>
      </w:pPr>
      <w:r w:rsidRPr="00D66CC9">
        <w:rPr>
          <w:b/>
          <w:bCs/>
          <w:smallCaps/>
          <w:sz w:val="40"/>
          <w:shd w:val="clear" w:color="auto" w:fill="FFFFFF"/>
        </w:rPr>
        <w:lastRenderedPageBreak/>
        <w:t>List of other courses</w:t>
      </w:r>
    </w:p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129"/>
        <w:gridCol w:w="2560"/>
        <w:gridCol w:w="1623"/>
        <w:gridCol w:w="1438"/>
        <w:gridCol w:w="1620"/>
        <w:gridCol w:w="1440"/>
      </w:tblGrid>
      <w:tr w:rsidR="001A5305" w:rsidTr="006920D0"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Pr="006920D0" w:rsidRDefault="006920D0">
            <w:pPr>
              <w:spacing w:before="60" w:after="80" w:line="100" w:lineRule="atLeast"/>
              <w:jc w:val="center"/>
              <w:rPr>
                <w:b/>
                <w:bCs/>
              </w:rPr>
            </w:pPr>
            <w:r w:rsidRPr="006920D0">
              <w:rPr>
                <w:b/>
                <w:bCs/>
              </w:rPr>
              <w:t>Sr. No.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F24466" w:rsidTr="00144D90">
        <w:trPr>
          <w:trHeight w:val="534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4466" w:rsidRDefault="00AA6387" w:rsidP="006920D0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t xml:space="preserve">Course :   </w:t>
            </w:r>
            <w:r w:rsidR="00F24466">
              <w:rPr>
                <w:b/>
                <w:bCs/>
                <w:smallCaps/>
                <w:sz w:val="21"/>
                <w:szCs w:val="21"/>
              </w:rPr>
              <w:t>C.B.C.S</w:t>
            </w:r>
            <w:bookmarkStart w:id="3" w:name="__DdeLink__1194_1907666969"/>
            <w:bookmarkEnd w:id="3"/>
            <w:r w:rsidR="00F24466">
              <w:rPr>
                <w:b/>
                <w:bCs/>
                <w:smallCaps/>
                <w:sz w:val="21"/>
                <w:szCs w:val="21"/>
              </w:rPr>
              <w:t>. 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</w:rPr>
              <w:t xml:space="preserve"> Elective)    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</w:rPr>
              <w:t>-II)</w:t>
            </w:r>
          </w:p>
        </w:tc>
      </w:tr>
      <w:tr w:rsidR="005C6ABE" w:rsidTr="000040B5">
        <w:trPr>
          <w:trHeight w:val="534"/>
        </w:trPr>
        <w:tc>
          <w:tcPr>
            <w:tcW w:w="11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C04D5E">
            <w:pPr>
              <w:spacing w:before="6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0908AC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GE-2 LINEAR ALGEBRA</w:t>
            </w:r>
          </w:p>
          <w:p w:rsidR="005C6ABE" w:rsidRDefault="005C6ABE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C6ABE" w:rsidTr="000040B5">
        <w:trPr>
          <w:trHeight w:val="534"/>
        </w:trPr>
        <w:tc>
          <w:tcPr>
            <w:tcW w:w="112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C6ABE" w:rsidRDefault="005C6ABE" w:rsidP="000908AC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  <w:highlight w:val="white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C6ABE" w:rsidTr="00F64586">
        <w:trPr>
          <w:trHeight w:val="70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6920D0">
            <w:pPr>
              <w:spacing w:before="6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6920D0">
            <w:pPr>
              <w:spacing w:before="60" w:line="100" w:lineRule="atLeast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GE-2</w:t>
            </w:r>
          </w:p>
          <w:p w:rsidR="005C6ABE" w:rsidRDefault="005C6AB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Discrete Mathematics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5C6ABE" w:rsidTr="00F64586">
        <w:trPr>
          <w:trHeight w:val="701"/>
        </w:trPr>
        <w:tc>
          <w:tcPr>
            <w:tcW w:w="112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 w:rsidP="006920D0">
            <w:pPr>
              <w:spacing w:before="60" w:after="80"/>
              <w:jc w:val="center"/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6ABE" w:rsidRDefault="005C6ABE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66CC9" w:rsidRDefault="00D66CC9"/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129"/>
        <w:gridCol w:w="2560"/>
        <w:gridCol w:w="1623"/>
        <w:gridCol w:w="1438"/>
        <w:gridCol w:w="1620"/>
        <w:gridCol w:w="1440"/>
      </w:tblGrid>
      <w:tr w:rsidR="00F24466" w:rsidTr="00213190">
        <w:trPr>
          <w:trHeight w:val="630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4466" w:rsidRDefault="00AA6387" w:rsidP="006920D0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1"/>
                <w:szCs w:val="21"/>
              </w:rPr>
              <w:t xml:space="preserve">Course :    </w:t>
            </w:r>
            <w:r w:rsidR="00F24466">
              <w:rPr>
                <w:b/>
                <w:bCs/>
                <w:smallCaps/>
                <w:sz w:val="21"/>
                <w:szCs w:val="21"/>
              </w:rPr>
              <w:t>C.B.C.S. 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</w:rPr>
              <w:t xml:space="preserve"> Elective)   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</w:rPr>
              <w:t>-IV)</w:t>
            </w:r>
          </w:p>
        </w:tc>
      </w:tr>
      <w:tr w:rsidR="007C6539" w:rsidTr="00A22B62">
        <w:trPr>
          <w:trHeight w:val="630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27.</w:t>
            </w:r>
          </w:p>
          <w:p w:rsidR="007C6539" w:rsidRDefault="007C6539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GE-4 NUMERICAL METHODS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C6539" w:rsidTr="000C3E6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 w:rsidP="006920D0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GE-4 ELEMENTS OF ANALYSIS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6539" w:rsidRDefault="007C6539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66CC9" w:rsidRDefault="00D66CC9"/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129"/>
        <w:gridCol w:w="2560"/>
        <w:gridCol w:w="1623"/>
        <w:gridCol w:w="1438"/>
        <w:gridCol w:w="1620"/>
        <w:gridCol w:w="1440"/>
      </w:tblGrid>
      <w:tr w:rsidR="00F24466" w:rsidTr="00707952">
        <w:trPr>
          <w:trHeight w:val="534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4466" w:rsidRDefault="00AA6387" w:rsidP="006920D0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Course 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</w:t>
            </w:r>
            <w:r w:rsidR="00F24466">
              <w:rPr>
                <w:b/>
                <w:bCs/>
                <w:smallCaps/>
                <w:sz w:val="21"/>
                <w:szCs w:val="21"/>
              </w:rPr>
              <w:t>C.B.C.S.  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</w:rPr>
              <w:t xml:space="preserve"> Elective)  </w:t>
            </w:r>
            <w:r w:rsidR="00F24466">
              <w:rPr>
                <w:b/>
                <w:bCs/>
                <w:smallCaps/>
                <w:sz w:val="18"/>
                <w:szCs w:val="18"/>
              </w:rPr>
              <w:t>For B.A./B.Sc./B.Com</w:t>
            </w:r>
            <w:r w:rsidR="00F24466">
              <w:rPr>
                <w:b/>
                <w:bCs/>
                <w:smallCaps/>
                <w:sz w:val="21"/>
                <w:szCs w:val="21"/>
              </w:rPr>
              <w:t xml:space="preserve"> Programme  (</w:t>
            </w:r>
            <w:proofErr w:type="spellStart"/>
            <w:r w:rsidR="00F24466"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 w:rsidR="00F24466">
              <w:rPr>
                <w:b/>
                <w:bCs/>
                <w:smallCaps/>
                <w:sz w:val="21"/>
                <w:szCs w:val="21"/>
              </w:rPr>
              <w:t>-VI)</w:t>
            </w:r>
          </w:p>
        </w:tc>
      </w:tr>
      <w:tr w:rsidR="001A5305" w:rsidTr="006920D0">
        <w:trPr>
          <w:trHeight w:val="534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6920D0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GE-2: General Mathematics-2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66CC9" w:rsidRDefault="00D66CC9"/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129"/>
        <w:gridCol w:w="2560"/>
        <w:gridCol w:w="1623"/>
        <w:gridCol w:w="1438"/>
        <w:gridCol w:w="1620"/>
        <w:gridCol w:w="1440"/>
      </w:tblGrid>
      <w:tr w:rsidR="00AA6387" w:rsidTr="00AE474C">
        <w:trPr>
          <w:trHeight w:val="534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6387" w:rsidRDefault="00AA6387" w:rsidP="006920D0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Course 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mallCaps/>
                <w:sz w:val="21"/>
                <w:szCs w:val="21"/>
              </w:rPr>
              <w:t>C.B.C.S.  (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>(H)-Mathematics</w:t>
            </w:r>
            <w:r>
              <w:rPr>
                <w:b/>
                <w:bCs/>
                <w:smallCaps/>
                <w:sz w:val="21"/>
                <w:szCs w:val="21"/>
              </w:rPr>
              <w:t>)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-IV)</w:t>
            </w:r>
          </w:p>
        </w:tc>
      </w:tr>
      <w:tr w:rsidR="001A5305" w:rsidTr="006920D0">
        <w:trPr>
          <w:trHeight w:val="534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6920D0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SEC-2:             COMPUTER ALGEBRA SYSTEMS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7C6539" w:rsidRDefault="007C6539"/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129"/>
        <w:gridCol w:w="2560"/>
        <w:gridCol w:w="1623"/>
        <w:gridCol w:w="1438"/>
        <w:gridCol w:w="1620"/>
        <w:gridCol w:w="1440"/>
      </w:tblGrid>
      <w:tr w:rsidR="00AA6387" w:rsidTr="00155FFC">
        <w:trPr>
          <w:trHeight w:val="534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6387" w:rsidRDefault="00D66CC9" w:rsidP="006920D0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br w:type="page"/>
            </w:r>
            <w:proofErr w:type="gramStart"/>
            <w:r w:rsidR="00AA6387">
              <w:rPr>
                <w:b/>
                <w:bCs/>
                <w:sz w:val="21"/>
                <w:szCs w:val="21"/>
              </w:rPr>
              <w:t>Course :</w:t>
            </w:r>
            <w:proofErr w:type="gramEnd"/>
            <w:r w:rsidR="00AA6387">
              <w:rPr>
                <w:b/>
                <w:bCs/>
                <w:sz w:val="21"/>
                <w:szCs w:val="21"/>
              </w:rPr>
              <w:t xml:space="preserve">    </w:t>
            </w:r>
            <w:r w:rsidR="00AA6387">
              <w:rPr>
                <w:b/>
                <w:bCs/>
                <w:smallCaps/>
                <w:sz w:val="21"/>
                <w:szCs w:val="21"/>
              </w:rPr>
              <w:t>C.B.C.S.    (</w:t>
            </w:r>
            <w:r w:rsidR="00AA6387"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 w:rsidR="00AA6387"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 w:rsidR="00AA6387">
              <w:rPr>
                <w:b/>
                <w:bCs/>
                <w:smallCaps/>
                <w:sz w:val="18"/>
                <w:szCs w:val="18"/>
              </w:rPr>
              <w:t>(H)-Mathematics</w:t>
            </w:r>
            <w:r w:rsidR="00AA6387">
              <w:rPr>
                <w:b/>
                <w:bCs/>
                <w:smallCaps/>
                <w:sz w:val="21"/>
                <w:szCs w:val="21"/>
              </w:rPr>
              <w:t>)  (</w:t>
            </w:r>
            <w:proofErr w:type="spellStart"/>
            <w:r w:rsidR="00AA6387"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 w:rsidR="00AA6387">
              <w:rPr>
                <w:b/>
                <w:bCs/>
                <w:smallCaps/>
                <w:sz w:val="21"/>
                <w:szCs w:val="21"/>
              </w:rPr>
              <w:t>-IV)</w:t>
            </w:r>
          </w:p>
        </w:tc>
      </w:tr>
      <w:tr w:rsidR="001A5305" w:rsidTr="006920D0">
        <w:trPr>
          <w:trHeight w:val="534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6920D0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 w:rsidP="007C6539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SEC-4: Tr</w:t>
            </w:r>
            <w:r w:rsidR="007C6539">
              <w:rPr>
                <w:b/>
                <w:bCs/>
                <w:sz w:val="21"/>
                <w:szCs w:val="21"/>
              </w:rPr>
              <w:t>a</w:t>
            </w:r>
            <w:r>
              <w:rPr>
                <w:b/>
                <w:bCs/>
                <w:sz w:val="21"/>
                <w:szCs w:val="21"/>
              </w:rPr>
              <w:t xml:space="preserve">nsportation and Network Flow Problems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66CC9" w:rsidRDefault="00D66CC9"/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129"/>
        <w:gridCol w:w="2560"/>
        <w:gridCol w:w="1623"/>
        <w:gridCol w:w="1438"/>
        <w:gridCol w:w="1620"/>
        <w:gridCol w:w="1440"/>
      </w:tblGrid>
      <w:tr w:rsidR="00AA6387" w:rsidTr="00AA6387">
        <w:trPr>
          <w:trHeight w:val="575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6387" w:rsidRDefault="00AA6387" w:rsidP="00AA6387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Course 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          Analytical chemistry 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-II)</w:t>
            </w:r>
          </w:p>
        </w:tc>
      </w:tr>
      <w:tr w:rsidR="001A5305" w:rsidTr="006920D0">
        <w:trPr>
          <w:trHeight w:val="894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6920D0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Calculus and Matrices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AA6387" w:rsidTr="003E64FE">
        <w:trPr>
          <w:trHeight w:val="405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6387" w:rsidRDefault="007C6539" w:rsidP="006920D0">
            <w:pPr>
              <w:jc w:val="center"/>
            </w:pPr>
            <w:r>
              <w:tab/>
            </w:r>
            <w:proofErr w:type="gramStart"/>
            <w:r w:rsidR="00AA6387">
              <w:rPr>
                <w:b/>
                <w:bCs/>
                <w:sz w:val="21"/>
                <w:szCs w:val="21"/>
              </w:rPr>
              <w:t>Course :</w:t>
            </w:r>
            <w:proofErr w:type="gramEnd"/>
            <w:r w:rsidR="00AA6387">
              <w:rPr>
                <w:b/>
                <w:bCs/>
                <w:sz w:val="21"/>
                <w:szCs w:val="21"/>
              </w:rPr>
              <w:t xml:space="preserve">   </w:t>
            </w:r>
            <w:r w:rsidR="00AA6387"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         Analytical chemistry</w:t>
            </w:r>
            <w:r w:rsidR="00AA6387">
              <w:rPr>
                <w:b/>
                <w:bCs/>
                <w:sz w:val="21"/>
                <w:szCs w:val="21"/>
              </w:rPr>
              <w:t xml:space="preserve"> (SEM-IV)</w:t>
            </w:r>
          </w:p>
        </w:tc>
      </w:tr>
      <w:tr w:rsidR="001A5305" w:rsidTr="006920D0">
        <w:trPr>
          <w:trHeight w:val="405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A5305" w:rsidRDefault="006920D0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0" w:line="100" w:lineRule="atLeast"/>
              <w:jc w:val="center"/>
            </w:pPr>
            <w:bookmarkStart w:id="4" w:name="__DdeLink__1503_2540445800"/>
            <w:r>
              <w:rPr>
                <w:b/>
                <w:bCs/>
                <w:sz w:val="21"/>
                <w:szCs w:val="21"/>
                <w:highlight w:val="white"/>
              </w:rPr>
              <w:t>DSE: Calculus and Geometry</w:t>
            </w:r>
            <w:bookmarkEnd w:id="4"/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</w:tr>
      <w:tr w:rsidR="001A5305" w:rsidTr="006920D0">
        <w:trPr>
          <w:trHeight w:val="405"/>
        </w:trPr>
        <w:tc>
          <w:tcPr>
            <w:tcW w:w="11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6920D0">
            <w:pPr>
              <w:spacing w:before="60" w:after="80" w:line="100" w:lineRule="atLeast"/>
              <w:jc w:val="center"/>
            </w:pPr>
            <w:r>
              <w:t>34.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AE1391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sz w:val="21"/>
                <w:szCs w:val="21"/>
                <w:highlight w:val="white"/>
              </w:rPr>
              <w:t>DSE: Differential Equations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/>
        </w:tc>
      </w:tr>
    </w:tbl>
    <w:p w:rsidR="00D66CC9" w:rsidRDefault="00D66CC9"/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129"/>
        <w:gridCol w:w="2560"/>
        <w:gridCol w:w="1623"/>
        <w:gridCol w:w="1438"/>
        <w:gridCol w:w="1620"/>
        <w:gridCol w:w="1440"/>
      </w:tblGrid>
      <w:tr w:rsidR="00AA6387" w:rsidTr="00AD491A">
        <w:trPr>
          <w:trHeight w:val="630"/>
        </w:trPr>
        <w:tc>
          <w:tcPr>
            <w:tcW w:w="9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6387" w:rsidRDefault="00AA6387" w:rsidP="00AA6387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mallCaps/>
                <w:shd w:val="clear" w:color="auto" w:fill="FFFFFF"/>
              </w:rPr>
              <w:lastRenderedPageBreak/>
              <w:t>Any other course</w:t>
            </w:r>
          </w:p>
        </w:tc>
      </w:tr>
      <w:tr w:rsidR="001A5305" w:rsidTr="006920D0">
        <w:trPr>
          <w:trHeight w:val="630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center"/>
              <w:rPr>
                <w:b/>
                <w:bCs/>
                <w:smallCaps/>
                <w:highlight w:val="white"/>
              </w:rPr>
            </w:pPr>
          </w:p>
          <w:p w:rsidR="001A5305" w:rsidRDefault="001A5305">
            <w:pPr>
              <w:spacing w:before="60" w:after="80" w:line="100" w:lineRule="atLeast"/>
              <w:jc w:val="center"/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0" w:line="100" w:lineRule="atLeast"/>
              <w:jc w:val="center"/>
            </w:pPr>
          </w:p>
          <w:p w:rsidR="001A5305" w:rsidRDefault="001A5305">
            <w:pPr>
              <w:spacing w:before="60" w:after="0" w:line="100" w:lineRule="atLeast"/>
              <w:jc w:val="center"/>
            </w:pPr>
          </w:p>
          <w:p w:rsidR="001A5305" w:rsidRDefault="001A5305">
            <w:pPr>
              <w:spacing w:before="60" w:after="0" w:line="100" w:lineRule="atLeast"/>
              <w:jc w:val="center"/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1A5305" w:rsidTr="006920D0">
        <w:trPr>
          <w:trHeight w:val="630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center"/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0" w:line="100" w:lineRule="atLeast"/>
              <w:jc w:val="center"/>
            </w:pPr>
          </w:p>
          <w:p w:rsidR="001A5305" w:rsidRDefault="001A5305">
            <w:pPr>
              <w:spacing w:before="60" w:after="0" w:line="100" w:lineRule="atLeast"/>
              <w:jc w:val="center"/>
            </w:pPr>
          </w:p>
          <w:p w:rsidR="001A5305" w:rsidRDefault="001A5305">
            <w:pPr>
              <w:spacing w:before="60" w:after="0" w:line="100" w:lineRule="atLeast"/>
              <w:jc w:val="center"/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305" w:rsidRDefault="001A5305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1A5305" w:rsidRDefault="001A5305">
      <w:pPr>
        <w:spacing w:after="60" w:line="100" w:lineRule="atLeast"/>
        <w:ind w:left="720"/>
        <w:jc w:val="both"/>
        <w:rPr>
          <w:b/>
          <w:bCs/>
          <w:sz w:val="12"/>
          <w:szCs w:val="12"/>
          <w:highlight w:val="white"/>
        </w:rPr>
      </w:pPr>
    </w:p>
    <w:p w:rsidR="001A5305" w:rsidRDefault="00AE1391">
      <w:pPr>
        <w:spacing w:after="60" w:line="240" w:lineRule="auto"/>
        <w:ind w:left="720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*Mobile Number and E-mail id is mandatory for all.</w:t>
      </w:r>
    </w:p>
    <w:p w:rsidR="001A5305" w:rsidRDefault="001A5305">
      <w:pPr>
        <w:spacing w:after="60" w:line="240" w:lineRule="auto"/>
        <w:ind w:left="720"/>
        <w:jc w:val="right"/>
        <w:rPr>
          <w:rFonts w:ascii="Times New Roman" w:hAnsi="Times New Roman"/>
          <w:highlight w:val="white"/>
        </w:rPr>
      </w:pPr>
    </w:p>
    <w:p w:rsidR="001A5305" w:rsidRDefault="00AE1391">
      <w:pPr>
        <w:spacing w:after="60" w:line="240" w:lineRule="auto"/>
        <w:ind w:left="720"/>
        <w:jc w:val="right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Name of Teacher-in-Charge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:..............................................................................</w:t>
      </w:r>
      <w:proofErr w:type="gramEnd"/>
    </w:p>
    <w:p w:rsidR="001A5305" w:rsidRDefault="001A5305">
      <w:pPr>
        <w:spacing w:after="60" w:line="240" w:lineRule="auto"/>
        <w:rPr>
          <w:rFonts w:ascii="Times New Roman" w:hAnsi="Times New Roman"/>
          <w:highlight w:val="white"/>
        </w:rPr>
      </w:pPr>
    </w:p>
    <w:p w:rsidR="001A5305" w:rsidRDefault="00AE1391">
      <w:pPr>
        <w:spacing w:after="6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Mobile: </w:t>
      </w:r>
    </w:p>
    <w:p w:rsidR="001A5305" w:rsidRDefault="00AE1391">
      <w:pPr>
        <w:spacing w:after="60" w:line="24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Email:</w:t>
      </w:r>
    </w:p>
    <w:sectPr w:rsidR="001A5305" w:rsidSect="001A5305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0CD"/>
    <w:multiLevelType w:val="hybridMultilevel"/>
    <w:tmpl w:val="8C10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943"/>
    <w:multiLevelType w:val="hybridMultilevel"/>
    <w:tmpl w:val="02C2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164"/>
    <w:multiLevelType w:val="hybridMultilevel"/>
    <w:tmpl w:val="453EDCF4"/>
    <w:lvl w:ilvl="0" w:tplc="5DD4022E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2E7E"/>
    <w:multiLevelType w:val="hybridMultilevel"/>
    <w:tmpl w:val="C258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115C"/>
    <w:multiLevelType w:val="hybridMultilevel"/>
    <w:tmpl w:val="3D9E69B6"/>
    <w:lvl w:ilvl="0" w:tplc="5DD4022E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4B3A"/>
    <w:multiLevelType w:val="hybridMultilevel"/>
    <w:tmpl w:val="6540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1990"/>
    <w:multiLevelType w:val="hybridMultilevel"/>
    <w:tmpl w:val="9C223FD4"/>
    <w:lvl w:ilvl="0" w:tplc="5DD4022E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22C3"/>
    <w:multiLevelType w:val="hybridMultilevel"/>
    <w:tmpl w:val="776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D3F25"/>
    <w:multiLevelType w:val="hybridMultilevel"/>
    <w:tmpl w:val="6B0C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B0B63"/>
    <w:multiLevelType w:val="hybridMultilevel"/>
    <w:tmpl w:val="18C46D86"/>
    <w:lvl w:ilvl="0" w:tplc="5DD4022E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788E"/>
    <w:multiLevelType w:val="hybridMultilevel"/>
    <w:tmpl w:val="4F8C409A"/>
    <w:lvl w:ilvl="0" w:tplc="5DD4022E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5622"/>
    <w:multiLevelType w:val="hybridMultilevel"/>
    <w:tmpl w:val="21C27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1A5305"/>
    <w:rsid w:val="0003388C"/>
    <w:rsid w:val="00046F76"/>
    <w:rsid w:val="00075178"/>
    <w:rsid w:val="000908AC"/>
    <w:rsid w:val="001A5305"/>
    <w:rsid w:val="001B75D4"/>
    <w:rsid w:val="001F5D9E"/>
    <w:rsid w:val="00331E96"/>
    <w:rsid w:val="00486848"/>
    <w:rsid w:val="005763CA"/>
    <w:rsid w:val="005C6ABE"/>
    <w:rsid w:val="006920D0"/>
    <w:rsid w:val="00720B29"/>
    <w:rsid w:val="0079429D"/>
    <w:rsid w:val="007C6539"/>
    <w:rsid w:val="008D3D5C"/>
    <w:rsid w:val="0097218A"/>
    <w:rsid w:val="00993A1B"/>
    <w:rsid w:val="00AA6387"/>
    <w:rsid w:val="00AE1391"/>
    <w:rsid w:val="00B91242"/>
    <w:rsid w:val="00CE683C"/>
    <w:rsid w:val="00D66CC9"/>
    <w:rsid w:val="00F24466"/>
    <w:rsid w:val="00FB4348"/>
    <w:rsid w:val="00FE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character" w:customStyle="1" w:styleId="ListLabel1">
    <w:name w:val="ListLabel 1"/>
    <w:qFormat/>
    <w:rsid w:val="001A5305"/>
    <w:rPr>
      <w:rFonts w:cs="Arial"/>
    </w:rPr>
  </w:style>
  <w:style w:type="character" w:customStyle="1" w:styleId="ListLabel2">
    <w:name w:val="ListLabel 2"/>
    <w:qFormat/>
    <w:rsid w:val="001A5305"/>
    <w:rPr>
      <w:rFonts w:cs="Arial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BodyText1">
    <w:name w:val="Body Text1"/>
    <w:basedOn w:val="Normal"/>
    <w:rsid w:val="00AB61AB"/>
    <w:pPr>
      <w:spacing w:after="120" w:line="288" w:lineRule="auto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  <w:suppressAutoHyphens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maths.d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Poonam</cp:lastModifiedBy>
  <cp:revision>9</cp:revision>
  <cp:lastPrinted>2019-01-21T09:55:00Z</cp:lastPrinted>
  <dcterms:created xsi:type="dcterms:W3CDTF">2020-01-24T09:44:00Z</dcterms:created>
  <dcterms:modified xsi:type="dcterms:W3CDTF">2020-01-30T05:41:00Z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